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21" w:rsidRDefault="00922721" w:rsidP="009227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48"/>
          <w:szCs w:val="48"/>
          <w:u w:val="single"/>
        </w:rPr>
      </w:pPr>
      <w:r w:rsidRPr="00922721">
        <w:rPr>
          <w:rFonts w:ascii="Times New Roman" w:eastAsia="Times New Roman" w:hAnsi="Times New Roman" w:cs="Times New Roman"/>
          <w:bCs/>
          <w:color w:val="000000" w:themeColor="text1"/>
          <w:sz w:val="48"/>
          <w:szCs w:val="48"/>
          <w:u w:val="single"/>
        </w:rPr>
        <w:t>Give one, Get one</w:t>
      </w:r>
    </w:p>
    <w:p w:rsidR="00922721" w:rsidRPr="00922721" w:rsidRDefault="00922721" w:rsidP="00922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48"/>
          <w:szCs w:val="48"/>
          <w:u w:val="single"/>
        </w:rPr>
        <w:t xml:space="preserve"> </w:t>
      </w:r>
      <w:r w:rsidRPr="00922721">
        <w:rPr>
          <w:rFonts w:ascii="Times New Roman" w:eastAsia="Times New Roman" w:hAnsi="Times New Roman" w:cs="Times New Roman"/>
          <w:bCs/>
          <w:i/>
          <w:color w:val="000000" w:themeColor="text1"/>
          <w:sz w:val="36"/>
          <w:szCs w:val="36"/>
          <w:u w:val="single"/>
        </w:rPr>
        <w:t>(Chapter 1.1; Government &amp; the State)</w:t>
      </w:r>
    </w:p>
    <w:p w:rsidR="00922721" w:rsidRPr="00922721" w:rsidRDefault="00922721" w:rsidP="0092272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2272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Explain which theory of the origin of the state you believe is most applicable for our American political system. (</w:t>
      </w:r>
      <w:proofErr w:type="gramStart"/>
      <w:r w:rsidRPr="0092272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make</w:t>
      </w:r>
      <w:proofErr w:type="gramEnd"/>
      <w:r w:rsidRPr="0092272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sure to explain why you chose this particular theory)</w:t>
      </w:r>
    </w:p>
    <w:p w:rsidR="00922721" w:rsidRDefault="00922721" w:rsidP="00922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22721" w:rsidRDefault="00922721" w:rsidP="00922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22721" w:rsidRPr="00922721" w:rsidRDefault="00922721" w:rsidP="00922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1EAD" w:rsidRPr="00922721" w:rsidRDefault="00922721" w:rsidP="0092272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2272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After you've recorded your answer; "give" your answer to another member of your group, and "get" his/her answer down on y</w:t>
      </w:r>
      <w:bookmarkStart w:id="0" w:name="_GoBack"/>
      <w:bookmarkEnd w:id="0"/>
      <w:r w:rsidRPr="0092272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our paper, as well.</w:t>
      </w:r>
    </w:p>
    <w:sectPr w:rsidR="00671EAD" w:rsidRPr="00922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21"/>
    <w:rsid w:val="00671EAD"/>
    <w:rsid w:val="0092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E303B1-1381-4929-8188-4D2D2B52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2016-09-09T10:05:00Z</dcterms:created>
  <dcterms:modified xsi:type="dcterms:W3CDTF">2016-09-09T10:06:00Z</dcterms:modified>
</cp:coreProperties>
</file>