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A1" w:rsidRDefault="00B86DA1" w:rsidP="00B86DA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</w:t>
      </w:r>
    </w:p>
    <w:p w:rsidR="00B86DA1" w:rsidRDefault="00B86DA1" w:rsidP="00B86D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86DA1" w:rsidRDefault="00B86DA1" w:rsidP="00B86DA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_____________________________________</w:t>
      </w:r>
    </w:p>
    <w:p w:rsidR="00B86DA1" w:rsidRPr="00B86DA1" w:rsidRDefault="00B86DA1" w:rsidP="00B86DA1">
      <w:pPr>
        <w:jc w:val="center"/>
        <w:rPr>
          <w:rFonts w:ascii="Times New Roman" w:hAnsi="Times New Roman" w:cs="Times New Roman"/>
          <w:sz w:val="32"/>
          <w:szCs w:val="32"/>
        </w:rPr>
      </w:pPr>
      <w:r w:rsidRPr="00B86DA1">
        <w:rPr>
          <w:rFonts w:ascii="Times New Roman" w:hAnsi="Times New Roman" w:cs="Times New Roman"/>
          <w:i/>
          <w:sz w:val="32"/>
          <w:szCs w:val="32"/>
        </w:rPr>
        <w:t>Black Death PP notes</w:t>
      </w:r>
    </w:p>
    <w:p w:rsidR="00B86DA1" w:rsidRPr="00B86DA1" w:rsidRDefault="00B86DA1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Famine of 1315-1317</w:t>
      </w:r>
    </w:p>
    <w:p w:rsidR="00B86DA1" w:rsidRPr="00B86DA1" w:rsidRDefault="00B86DA1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346D"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86DA1" w:rsidRPr="00B86DA1" w:rsidRDefault="00B86DA1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B346D">
        <w:rPr>
          <w:rFonts w:ascii="Times New Roman" w:hAnsi="Times New Roman" w:cs="Times New Roman"/>
          <w:sz w:val="24"/>
          <w:szCs w:val="24"/>
        </w:rPr>
        <w:t>Black Death</w:t>
      </w:r>
      <w:r>
        <w:rPr>
          <w:rFonts w:ascii="Times New Roman" w:hAnsi="Times New Roman" w:cs="Times New Roman"/>
          <w:sz w:val="24"/>
          <w:szCs w:val="24"/>
        </w:rPr>
        <w:t xml:space="preserve"> arrives</w:t>
      </w:r>
    </w:p>
    <w:p w:rsidR="00B86DA1" w:rsidRPr="00B86DA1" w:rsidRDefault="00B86DA1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346D"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86DA1" w:rsidRPr="00B86DA1" w:rsidRDefault="00B86DA1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were the symptoms of the </w:t>
      </w:r>
      <w:r w:rsidR="00EB346D">
        <w:rPr>
          <w:rFonts w:ascii="Times New Roman" w:hAnsi="Times New Roman" w:cs="Times New Roman"/>
          <w:sz w:val="24"/>
          <w:szCs w:val="24"/>
        </w:rPr>
        <w:t>Black Death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86DA1" w:rsidRPr="00EB346D" w:rsidRDefault="00B86DA1" w:rsidP="00EB346D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346D"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86DA1" w:rsidRPr="00B86DA1" w:rsidRDefault="00B86DA1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was the </w:t>
      </w:r>
      <w:r w:rsidR="00EB346D">
        <w:rPr>
          <w:rFonts w:ascii="Times New Roman" w:hAnsi="Times New Roman" w:cs="Times New Roman"/>
          <w:sz w:val="24"/>
          <w:szCs w:val="24"/>
        </w:rPr>
        <w:t>Black Death</w:t>
      </w:r>
      <w:r>
        <w:rPr>
          <w:rFonts w:ascii="Times New Roman" w:hAnsi="Times New Roman" w:cs="Times New Roman"/>
          <w:sz w:val="24"/>
          <w:szCs w:val="24"/>
        </w:rPr>
        <w:t xml:space="preserve"> transmitted?</w:t>
      </w:r>
    </w:p>
    <w:p w:rsidR="00B86DA1" w:rsidRPr="00B86DA1" w:rsidRDefault="00B86DA1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346D"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86DA1" w:rsidRPr="00B86DA1" w:rsidRDefault="00B86DA1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Disease Cycle</w:t>
      </w:r>
    </w:p>
    <w:p w:rsidR="00B86DA1" w:rsidRDefault="00B86DA1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6DA1" w:rsidRPr="00B86DA1" w:rsidRDefault="00EB346D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86DA1" w:rsidRPr="00B86DA1" w:rsidRDefault="00B86DA1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Cures?</w:t>
      </w:r>
    </w:p>
    <w:p w:rsidR="00B86DA1" w:rsidRPr="00B86DA1" w:rsidRDefault="00B86DA1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346D"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86DA1" w:rsidRPr="00B86DA1" w:rsidRDefault="00EB346D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Medieval Cures</w:t>
      </w:r>
    </w:p>
    <w:p w:rsidR="00B86DA1" w:rsidRPr="00B86DA1" w:rsidRDefault="00B86DA1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346D"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86DA1" w:rsidRPr="00B86DA1" w:rsidRDefault="00B86DA1" w:rsidP="00B86D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Results (2 slides)</w:t>
      </w:r>
    </w:p>
    <w:p w:rsidR="00B86DA1" w:rsidRPr="00B86DA1" w:rsidRDefault="00B86DA1" w:rsidP="00B86DA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3509644</wp:posOffset>
                </wp:positionV>
                <wp:extent cx="6296025" cy="95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602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450A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44.55pt,276.35pt" to="940.3pt,2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" strokecolor="black [3213]" strokeweight="1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6DA1" w:rsidRPr="00B86DA1" w:rsidRDefault="00B86DA1" w:rsidP="00EB346D">
      <w:pPr>
        <w:rPr>
          <w:rFonts w:ascii="Times New Roman" w:hAnsi="Times New Roman" w:cs="Times New Roman"/>
          <w:sz w:val="24"/>
          <w:szCs w:val="24"/>
        </w:rPr>
      </w:pPr>
    </w:p>
    <w:sectPr w:rsidR="00B86DA1" w:rsidRPr="00B86DA1" w:rsidSect="00B86DA1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A0A25"/>
    <w:multiLevelType w:val="hybridMultilevel"/>
    <w:tmpl w:val="443ADA62"/>
    <w:lvl w:ilvl="0" w:tplc="5F56CD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DA1"/>
    <w:rsid w:val="00346CAA"/>
    <w:rsid w:val="00B86DA1"/>
    <w:rsid w:val="00EB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896121-8C32-4407-866A-A4776254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D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6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cp:lastPrinted>2013-12-09T12:01:00Z</cp:lastPrinted>
  <dcterms:created xsi:type="dcterms:W3CDTF">2014-11-26T13:55:00Z</dcterms:created>
  <dcterms:modified xsi:type="dcterms:W3CDTF">2014-11-26T13:55:00Z</dcterms:modified>
</cp:coreProperties>
</file>